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274E" w14:textId="285A3BCA" w:rsidR="00252729" w:rsidRPr="00886B2A" w:rsidRDefault="00352468" w:rsidP="00794C3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ps-AF"/>
        </w:rPr>
      </w:pPr>
      <w:bookmarkStart w:id="0" w:name="_GoBack"/>
      <w:bookmarkEnd w:id="0"/>
      <w:r w:rsidRPr="00886B2A">
        <w:rPr>
          <w:rFonts w:asciiTheme="majorHAnsi" w:hAnsiTheme="majorHAnsi" w:cstheme="majorHAnsi"/>
          <w:b/>
          <w:bCs/>
          <w:sz w:val="28"/>
          <w:szCs w:val="28"/>
          <w:rtl/>
          <w:lang w:bidi="ps-AF"/>
        </w:rPr>
        <w:t xml:space="preserve">د ژوند کیفیت په اړه پوښتنلیک - </w:t>
      </w:r>
      <w:r w:rsidRPr="00886B2A">
        <w:rPr>
          <w:rFonts w:asciiTheme="majorHAnsi" w:hAnsiTheme="majorHAnsi" w:cstheme="majorHAnsi"/>
          <w:b/>
          <w:bCs/>
          <w:sz w:val="28"/>
          <w:szCs w:val="28"/>
        </w:rPr>
        <w:t>SF-12</w:t>
      </w:r>
    </w:p>
    <w:p w14:paraId="2CD6BD32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524E355" w14:textId="29BFC6AC" w:rsidR="00252729" w:rsidRPr="00886B2A" w:rsidRDefault="00D37D85" w:rsidP="00794C32">
      <w:pPr>
        <w:autoSpaceDE w:val="0"/>
        <w:autoSpaceDN w:val="0"/>
        <w:bidi/>
        <w:adjustRightInd w:val="0"/>
        <w:spacing w:after="0" w:line="240" w:lineRule="auto"/>
        <w:ind w:left="2124" w:firstLine="708"/>
        <w:rPr>
          <w:rFonts w:asciiTheme="majorHAnsi" w:hAnsiTheme="majorHAnsi" w:cstheme="majorHAnsi"/>
          <w:lang w:bidi="ps-AF"/>
        </w:rPr>
      </w:pPr>
      <w:r>
        <w:rPr>
          <w:rFonts w:asciiTheme="majorHAnsi" w:eastAsia="Wingdings-Regular" w:hAnsiTheme="majorHAnsi" w:cstheme="majorHAnsi"/>
        </w:rPr>
        <w:sym w:font="Symbol" w:char="F0B7"/>
      </w:r>
      <w:r w:rsidR="00252729" w:rsidRPr="00886B2A">
        <w:rPr>
          <w:rFonts w:asciiTheme="majorHAnsi" w:eastAsia="Wingdings-Regular" w:hAnsiTheme="majorHAnsi" w:cstheme="majorHAnsi"/>
        </w:rPr>
        <w:t xml:space="preserve"> </w:t>
      </w:r>
      <w:r w:rsidR="00CA599E"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352468" w:rsidRPr="00886B2A">
        <w:rPr>
          <w:rFonts w:asciiTheme="majorHAnsi" w:eastAsia="Wingdings-Regular" w:hAnsiTheme="majorHAnsi" w:cstheme="majorHAnsi"/>
          <w:rtl/>
          <w:lang w:bidi="ps-AF"/>
        </w:rPr>
        <w:t>تر تداوۍ وروسته</w:t>
      </w:r>
      <w:r w:rsidR="00252729" w:rsidRPr="00886B2A">
        <w:rPr>
          <w:rFonts w:asciiTheme="majorHAnsi" w:eastAsia="Wingdings-Regular" w:hAnsiTheme="majorHAnsi" w:cstheme="majorHAnsi"/>
        </w:rPr>
        <w:tab/>
      </w:r>
      <w:r w:rsidR="00CA599E" w:rsidRPr="00886B2A">
        <w:rPr>
          <w:rFonts w:asciiTheme="majorHAnsi" w:eastAsia="Wingdings-Regular" w:hAnsiTheme="majorHAnsi" w:cstheme="majorHAnsi"/>
          <w:rtl/>
          <w:lang w:bidi="ps-AF"/>
        </w:rPr>
        <w:t xml:space="preserve">  </w:t>
      </w:r>
      <w:r w:rsidR="004152EB" w:rsidRPr="00886B2A">
        <w:rPr>
          <w:rFonts w:asciiTheme="majorHAnsi" w:eastAsia="Wingdings-Regular" w:hAnsiTheme="majorHAnsi" w:cstheme="majorHAnsi"/>
          <w:rtl/>
          <w:lang w:bidi="ps-AF"/>
        </w:rPr>
        <w:t xml:space="preserve">  </w:t>
      </w:r>
      <w:r w:rsidR="00CA599E"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>
        <w:rPr>
          <w:rFonts w:asciiTheme="majorHAnsi" w:eastAsia="Wingdings-Regular" w:hAnsiTheme="majorHAnsi" w:cstheme="majorHAnsi"/>
        </w:rPr>
        <w:sym w:font="Symbol" w:char="F0B7"/>
      </w:r>
      <w:r w:rsidR="004152EB"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2729" w:rsidRPr="00886B2A">
        <w:rPr>
          <w:rFonts w:asciiTheme="majorHAnsi" w:eastAsia="Wingdings-Regular" w:hAnsiTheme="majorHAnsi" w:cstheme="majorHAnsi"/>
        </w:rPr>
        <w:t xml:space="preserve"> </w:t>
      </w:r>
      <w:r w:rsidR="00352468" w:rsidRPr="00886B2A">
        <w:rPr>
          <w:rFonts w:asciiTheme="majorHAnsi" w:eastAsia="Wingdings-Regular" w:hAnsiTheme="majorHAnsi" w:cstheme="majorHAnsi"/>
          <w:rtl/>
          <w:lang w:bidi="ps-AF"/>
        </w:rPr>
        <w:t>تر تداوۍ وړاندي</w:t>
      </w:r>
    </w:p>
    <w:p w14:paraId="33320840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17346F5" w14:textId="473982C9" w:rsidR="00252729" w:rsidRPr="00886B2A" w:rsidRDefault="0035246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نوم: </w:t>
      </w:r>
    </w:p>
    <w:p w14:paraId="5E75F853" w14:textId="406DDB99" w:rsidR="00252729" w:rsidRPr="00886B2A" w:rsidRDefault="0035246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تخلص: </w:t>
      </w:r>
    </w:p>
    <w:p w14:paraId="6EC46164" w14:textId="16848DDB" w:rsidR="00252729" w:rsidRPr="00886B2A" w:rsidRDefault="0035246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نېټه: </w:t>
      </w:r>
    </w:p>
    <w:p w14:paraId="7ED91FFA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DEAF0BA" w14:textId="6022DDC9" w:rsidR="00352468" w:rsidRPr="00886B2A" w:rsidRDefault="0035246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rtl/>
        </w:rPr>
      </w:pPr>
      <w:r w:rsidRPr="00886B2A">
        <w:rPr>
          <w:rFonts w:asciiTheme="majorHAnsi" w:hAnsiTheme="majorHAnsi" w:cstheme="majorHAnsi"/>
          <w:rtl/>
          <w:lang w:bidi="ps-AF"/>
        </w:rPr>
        <w:t>د (طبي پایلې د مطالعې لنډه پاڼه ۱۲) [</w:t>
      </w:r>
      <w:r w:rsidRPr="00886B2A">
        <w:rPr>
          <w:rFonts w:asciiTheme="majorHAnsi" w:hAnsiTheme="majorHAnsi" w:cstheme="majorHAnsi"/>
        </w:rPr>
        <w:t>MOS SF-12</w:t>
      </w:r>
      <w:r w:rsidRPr="00886B2A">
        <w:rPr>
          <w:rFonts w:asciiTheme="majorHAnsi" w:hAnsiTheme="majorHAnsi" w:cstheme="majorHAnsi"/>
          <w:rtl/>
          <w:lang w:bidi="ps-AF"/>
        </w:rPr>
        <w:t>] یا هم (لنډه پاڼه ۱۲) [</w:t>
      </w:r>
      <w:r w:rsidRPr="00886B2A">
        <w:rPr>
          <w:rFonts w:asciiTheme="majorHAnsi" w:hAnsiTheme="majorHAnsi" w:cstheme="majorHAnsi"/>
        </w:rPr>
        <w:t>SF-12</w:t>
      </w:r>
      <w:r w:rsidRPr="00886B2A">
        <w:rPr>
          <w:rFonts w:asciiTheme="majorHAnsi" w:hAnsiTheme="majorHAnsi" w:cstheme="majorHAnsi"/>
          <w:rtl/>
          <w:lang w:bidi="ps-AF"/>
        </w:rPr>
        <w:t>] د ژوند کیفیت معلومولو خپل ځاني راپور دی، کوم چې د (</w:t>
      </w:r>
      <w:r w:rsidRPr="00886B2A">
        <w:rPr>
          <w:rFonts w:asciiTheme="majorHAnsi" w:hAnsiTheme="majorHAnsi" w:cstheme="majorHAnsi"/>
        </w:rPr>
        <w:t>SF-36</w:t>
      </w:r>
      <w:r w:rsidRPr="00886B2A">
        <w:rPr>
          <w:rFonts w:asciiTheme="majorHAnsi" w:hAnsiTheme="majorHAnsi" w:cstheme="majorHAnsi"/>
          <w:rtl/>
          <w:lang w:bidi="ps-AF"/>
        </w:rPr>
        <w:t xml:space="preserve">) لنډکۍ بڼه ده. لاندي پوښتنې ستاسې د روغتیايي حالت په اړه دي، </w:t>
      </w:r>
      <w:r w:rsidR="00D63F55">
        <w:rPr>
          <w:rFonts w:asciiTheme="majorHAnsi" w:hAnsiTheme="majorHAnsi" w:cstheme="majorHAnsi" w:hint="cs"/>
          <w:rtl/>
          <w:lang w:bidi="ps-AF"/>
        </w:rPr>
        <w:t>هغه</w:t>
      </w:r>
      <w:r w:rsidRPr="00886B2A">
        <w:rPr>
          <w:rFonts w:asciiTheme="majorHAnsi" w:hAnsiTheme="majorHAnsi" w:cstheme="majorHAnsi"/>
          <w:rtl/>
          <w:lang w:bidi="ps-AF"/>
        </w:rPr>
        <w:t xml:space="preserve"> ډول چې تاسې یې احساسوئ. که چېري نه پوهېږئ، چې څه ډول ځواب ورکړئ، نو بیا ستاسې حالت ته تر ټولو ډېر مشابه ځواب وټاکئ.  </w:t>
      </w:r>
      <w:r w:rsidR="00130048" w:rsidRPr="00886B2A">
        <w:rPr>
          <w:rFonts w:asciiTheme="majorHAnsi" w:hAnsiTheme="majorHAnsi" w:cstheme="majorHAnsi"/>
        </w:rPr>
        <w:t xml:space="preserve"> </w:t>
      </w:r>
    </w:p>
    <w:p w14:paraId="7E8ED3C0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85E79C4" w14:textId="642FCC21" w:rsidR="00252729" w:rsidRPr="00886B2A" w:rsidRDefault="00352468" w:rsidP="00794C3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 w:rsidRPr="00886B2A">
        <w:rPr>
          <w:rFonts w:asciiTheme="majorHAnsi" w:hAnsiTheme="majorHAnsi" w:cstheme="majorHAnsi"/>
          <w:rtl/>
          <w:lang w:bidi="ps-AF"/>
        </w:rPr>
        <w:t>په عمومي توګه څه فکر کو</w:t>
      </w:r>
      <w:r w:rsidR="00D63F55">
        <w:rPr>
          <w:rFonts w:asciiTheme="majorHAnsi" w:hAnsiTheme="majorHAnsi" w:cstheme="majorHAnsi" w:hint="cs"/>
          <w:rtl/>
          <w:lang w:bidi="ps-AF"/>
        </w:rPr>
        <w:t>ئ</w:t>
      </w:r>
      <w:r w:rsidRPr="00886B2A">
        <w:rPr>
          <w:rFonts w:asciiTheme="majorHAnsi" w:hAnsiTheme="majorHAnsi" w:cstheme="majorHAnsi"/>
          <w:rtl/>
          <w:lang w:bidi="ps-AF"/>
        </w:rPr>
        <w:t xml:space="preserve">، </w:t>
      </w:r>
      <w:r w:rsidR="00D63F55">
        <w:rPr>
          <w:rFonts w:asciiTheme="majorHAnsi" w:hAnsiTheme="majorHAnsi" w:cstheme="majorHAnsi" w:hint="cs"/>
          <w:rtl/>
          <w:lang w:bidi="ps-AF"/>
        </w:rPr>
        <w:t xml:space="preserve"> چې </w:t>
      </w:r>
      <w:r w:rsidRPr="00886B2A">
        <w:rPr>
          <w:rFonts w:asciiTheme="majorHAnsi" w:hAnsiTheme="majorHAnsi" w:cstheme="majorHAnsi"/>
          <w:rtl/>
          <w:lang w:bidi="ps-AF"/>
        </w:rPr>
        <w:t>ستاسې روغتیا</w:t>
      </w:r>
      <w:r w:rsidR="00250A4F" w:rsidRPr="00886B2A">
        <w:rPr>
          <w:rFonts w:asciiTheme="majorHAnsi" w:hAnsiTheme="majorHAnsi" w:cstheme="majorHAnsi"/>
          <w:rtl/>
          <w:lang w:bidi="ps-AF"/>
        </w:rPr>
        <w:t>يي حالت</w:t>
      </w:r>
      <w:r w:rsidR="004152EB" w:rsidRPr="00886B2A">
        <w:rPr>
          <w:rFonts w:asciiTheme="majorHAnsi" w:hAnsiTheme="majorHAnsi" w:cstheme="majorHAnsi"/>
          <w:rtl/>
          <w:lang w:bidi="ps-AF"/>
        </w:rPr>
        <w:t xml:space="preserve"> څنګه</w:t>
      </w:r>
      <w:r w:rsidRPr="00886B2A">
        <w:rPr>
          <w:rFonts w:asciiTheme="majorHAnsi" w:hAnsiTheme="majorHAnsi" w:cstheme="majorHAnsi"/>
          <w:rtl/>
          <w:lang w:bidi="ps-AF"/>
        </w:rPr>
        <w:t xml:space="preserve"> د</w:t>
      </w:r>
      <w:r w:rsidR="00250A4F" w:rsidRPr="00886B2A">
        <w:rPr>
          <w:rFonts w:asciiTheme="majorHAnsi" w:hAnsiTheme="majorHAnsi" w:cstheme="majorHAnsi"/>
          <w:rtl/>
          <w:lang w:bidi="ps-AF"/>
        </w:rPr>
        <w:t>ی</w:t>
      </w:r>
      <w:r w:rsidRPr="00886B2A">
        <w:rPr>
          <w:rFonts w:asciiTheme="majorHAnsi" w:hAnsiTheme="majorHAnsi" w:cstheme="majorHAnsi"/>
          <w:rtl/>
          <w:lang w:bidi="ps-AF"/>
        </w:rPr>
        <w:t xml:space="preserve">: </w:t>
      </w:r>
    </w:p>
    <w:p w14:paraId="6B722858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582B780" w14:textId="4C9C36CB" w:rsidR="00252729" w:rsidRPr="00886B2A" w:rsidRDefault="004152EB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D37D85">
        <w:rPr>
          <w:rFonts w:asciiTheme="majorHAnsi" w:eastAsia="Wingdings-Regular" w:hAnsiTheme="majorHAnsi" w:cstheme="majorHAnsi"/>
        </w:rPr>
        <w:sym w:font="Symbol" w:char="F0B7"/>
      </w:r>
      <w:r w:rsidR="00252729" w:rsidRPr="00886B2A">
        <w:rPr>
          <w:rFonts w:asciiTheme="majorHAnsi" w:eastAsia="Wingdings-Regular" w:hAnsiTheme="majorHAnsi" w:cstheme="majorHAnsi"/>
        </w:rPr>
        <w:t xml:space="preserve"> </w:t>
      </w:r>
      <w:r w:rsidR="00250A4F" w:rsidRPr="00886B2A">
        <w:rPr>
          <w:rFonts w:asciiTheme="majorHAnsi" w:hAnsiTheme="majorHAnsi" w:cstheme="majorHAnsi"/>
          <w:rtl/>
          <w:lang w:bidi="ps-AF"/>
        </w:rPr>
        <w:t>بهترین</w:t>
      </w:r>
      <w:r w:rsidR="004535D2" w:rsidRPr="00886B2A">
        <w:rPr>
          <w:rFonts w:asciiTheme="majorHAnsi" w:hAnsiTheme="majorHAnsi" w:cstheme="majorHAnsi"/>
          <w:rtl/>
          <w:lang w:bidi="ps-AF"/>
        </w:rPr>
        <w:t xml:space="preserve"> دی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D37D85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4535D2" w:rsidRPr="00886B2A">
        <w:rPr>
          <w:rFonts w:asciiTheme="majorHAnsi" w:hAnsiTheme="majorHAnsi" w:cstheme="majorHAnsi"/>
          <w:rtl/>
          <w:lang w:bidi="ps-AF"/>
        </w:rPr>
        <w:t xml:space="preserve">ډېر ښه دی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D37D85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4535D2" w:rsidRPr="00886B2A">
        <w:rPr>
          <w:rFonts w:asciiTheme="majorHAnsi" w:hAnsiTheme="majorHAnsi" w:cstheme="majorHAnsi"/>
          <w:rtl/>
          <w:lang w:bidi="ps-AF"/>
        </w:rPr>
        <w:t xml:space="preserve">ښه دی 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D37D85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250A4F" w:rsidRPr="00886B2A">
        <w:rPr>
          <w:rFonts w:asciiTheme="majorHAnsi" w:hAnsiTheme="majorHAnsi" w:cstheme="majorHAnsi"/>
          <w:rtl/>
          <w:lang w:bidi="ps-AF"/>
        </w:rPr>
        <w:t>خراب دی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D37D85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0A4F" w:rsidRPr="00886B2A">
        <w:rPr>
          <w:rFonts w:asciiTheme="majorHAnsi" w:hAnsiTheme="majorHAnsi" w:cstheme="majorHAnsi"/>
          <w:rtl/>
          <w:lang w:bidi="ps-AF"/>
        </w:rPr>
        <w:t>ډېر خراب دی</w:t>
      </w:r>
    </w:p>
    <w:p w14:paraId="52C662F8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FCFAA26" w14:textId="26FBC847" w:rsidR="00252729" w:rsidRPr="00886B2A" w:rsidRDefault="00252729" w:rsidP="00794C3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 w:rsidRPr="00886B2A">
        <w:rPr>
          <w:rFonts w:asciiTheme="majorHAnsi" w:hAnsiTheme="majorHAnsi" w:cstheme="majorHAnsi"/>
        </w:rPr>
        <w:t xml:space="preserve"> </w:t>
      </w:r>
      <w:r w:rsidR="00250A4F" w:rsidRPr="00886B2A">
        <w:rPr>
          <w:rFonts w:asciiTheme="majorHAnsi" w:hAnsiTheme="majorHAnsi" w:cstheme="majorHAnsi"/>
          <w:rtl/>
          <w:lang w:bidi="ps-AF"/>
        </w:rPr>
        <w:t xml:space="preserve">ستاسې د اوسنې </w:t>
      </w:r>
      <w:r w:rsidR="004152EB" w:rsidRPr="00886B2A">
        <w:rPr>
          <w:rFonts w:asciiTheme="majorHAnsi" w:hAnsiTheme="majorHAnsi" w:cstheme="majorHAnsi"/>
          <w:rtl/>
          <w:lang w:bidi="ps-AF"/>
        </w:rPr>
        <w:t>روغتیايي</w:t>
      </w:r>
      <w:r w:rsidR="00250A4F" w:rsidRPr="00886B2A">
        <w:rPr>
          <w:rFonts w:asciiTheme="majorHAnsi" w:hAnsiTheme="majorHAnsi" w:cstheme="majorHAnsi"/>
          <w:rtl/>
          <w:lang w:bidi="ps-AF"/>
        </w:rPr>
        <w:t xml:space="preserve"> حالت له خاطره، ایا تاسې محدود شوې یاست تر: </w:t>
      </w:r>
    </w:p>
    <w:p w14:paraId="7CBF366A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E976CB4" w14:textId="2B081E61" w:rsidR="00252729" w:rsidRPr="00886B2A" w:rsidRDefault="00D37D85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4152EB" w:rsidRPr="00886B2A">
        <w:rPr>
          <w:rFonts w:asciiTheme="majorHAnsi" w:hAnsiTheme="majorHAnsi" w:cstheme="majorHAnsi"/>
          <w:rtl/>
          <w:lang w:bidi="ps-AF"/>
        </w:rPr>
        <w:t xml:space="preserve">  </w:t>
      </w:r>
      <w:r w:rsidR="00250A4F" w:rsidRPr="00886B2A">
        <w:rPr>
          <w:rFonts w:asciiTheme="majorHAnsi" w:hAnsiTheme="majorHAnsi" w:cstheme="majorHAnsi"/>
          <w:rtl/>
          <w:lang w:bidi="ps-AF"/>
        </w:rPr>
        <w:t>تر معتدلو فزیکي حرکتونو پوري (د یو مېز لېري کول، برقي چارو کارول، د باول لوبه کول، او داسي نور</w:t>
      </w:r>
      <w:proofErr w:type="gramStart"/>
      <w:r w:rsidR="00250A4F" w:rsidRPr="00886B2A">
        <w:rPr>
          <w:rFonts w:asciiTheme="majorHAnsi" w:hAnsiTheme="majorHAnsi" w:cstheme="majorHAnsi"/>
          <w:rtl/>
          <w:lang w:bidi="ps-AF"/>
        </w:rPr>
        <w:t>.)؟</w:t>
      </w:r>
      <w:proofErr w:type="gramEnd"/>
      <w:r w:rsidR="00252729" w:rsidRPr="00886B2A">
        <w:rPr>
          <w:rFonts w:asciiTheme="majorHAnsi" w:hAnsiTheme="majorHAnsi" w:cstheme="majorHAnsi"/>
        </w:rPr>
        <w:t xml:space="preserve"> </w:t>
      </w:r>
    </w:p>
    <w:p w14:paraId="22321A52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72888F6" w14:textId="5243CED4" w:rsidR="00252729" w:rsidRPr="00886B2A" w:rsidRDefault="004152EB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۱ </w:t>
      </w:r>
      <w:r w:rsidR="00445E53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250A4F" w:rsidRPr="00886B2A">
        <w:rPr>
          <w:rFonts w:asciiTheme="majorHAnsi" w:hAnsiTheme="majorHAnsi" w:cstheme="majorHAnsi"/>
          <w:rtl/>
          <w:lang w:bidi="ps-AF"/>
        </w:rPr>
        <w:t>هو، ډېر محدود شوی یم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445E53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250A4F" w:rsidRPr="00886B2A">
        <w:rPr>
          <w:rFonts w:asciiTheme="majorHAnsi" w:hAnsiTheme="majorHAnsi" w:cstheme="majorHAnsi"/>
          <w:rtl/>
          <w:lang w:bidi="ps-AF"/>
        </w:rPr>
        <w:t>هو، څه ناڅه محدود شوی یم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445E53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250A4F" w:rsidRPr="00886B2A">
        <w:rPr>
          <w:rFonts w:asciiTheme="majorHAnsi" w:hAnsiTheme="majorHAnsi" w:cstheme="majorHAnsi"/>
          <w:rtl/>
          <w:lang w:bidi="ps-AF"/>
        </w:rPr>
        <w:t>نه، اصلا نه یم محدود شوی</w:t>
      </w:r>
    </w:p>
    <w:p w14:paraId="691B4904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6CCFDD6" w14:textId="16C86C32" w:rsidR="00252729" w:rsidRPr="00886B2A" w:rsidRDefault="00EB09A4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250A4F" w:rsidRPr="00886B2A">
        <w:rPr>
          <w:rFonts w:asciiTheme="majorHAnsi" w:hAnsiTheme="majorHAnsi" w:cstheme="majorHAnsi"/>
          <w:rtl/>
          <w:lang w:bidi="ps-AF"/>
        </w:rPr>
        <w:t>څو پوړه کولای شئ د ځینو له لاري پورته ولاړ شئ؟</w:t>
      </w:r>
    </w:p>
    <w:p w14:paraId="1132DD5A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03013EF" w14:textId="7CAA25A8" w:rsidR="004152EB" w:rsidRPr="00886B2A" w:rsidRDefault="004152EB" w:rsidP="004152EB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۱ </w:t>
      </w:r>
      <w:r w:rsidR="00EB09A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هو، ډېر محدود شوی یم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EB09A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هو، څه ناڅه محدود شوی یم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EB09A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نه، اصلا نه یم محدود شوی</w:t>
      </w:r>
    </w:p>
    <w:p w14:paraId="67627AAB" w14:textId="2B98638E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</w:p>
    <w:p w14:paraId="4808DC12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6EF723D" w14:textId="1EAEE8C7" w:rsidR="00252729" w:rsidRPr="00886B2A" w:rsidRDefault="00250A4F" w:rsidP="00794C3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د تیرو ۴ اوونیو په اوږدو کې او ستاسې د فزیکي حالت له امله: </w:t>
      </w:r>
    </w:p>
    <w:p w14:paraId="7AFE3D83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68AC301" w14:textId="7374643F" w:rsidR="00252729" w:rsidRPr="00886B2A" w:rsidRDefault="002E3492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4152EB" w:rsidRPr="00886B2A">
        <w:rPr>
          <w:rFonts w:asciiTheme="majorHAnsi" w:hAnsiTheme="majorHAnsi" w:cstheme="majorHAnsi"/>
          <w:rtl/>
          <w:lang w:bidi="ps-AF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 xml:space="preserve">ایا تر هغه چې تاسې </w:t>
      </w:r>
      <w:r w:rsidR="004152EB" w:rsidRPr="00886B2A">
        <w:rPr>
          <w:rFonts w:asciiTheme="majorHAnsi" w:hAnsiTheme="majorHAnsi" w:cstheme="majorHAnsi"/>
          <w:rtl/>
          <w:lang w:bidi="ps-AF"/>
        </w:rPr>
        <w:t>یې غوښتنه درلوده</w:t>
      </w:r>
      <w:r w:rsidR="00666777" w:rsidRPr="00886B2A">
        <w:rPr>
          <w:rFonts w:asciiTheme="majorHAnsi" w:hAnsiTheme="majorHAnsi" w:cstheme="majorHAnsi"/>
          <w:rtl/>
          <w:lang w:bidi="ps-AF"/>
        </w:rPr>
        <w:t>، لږ څه مو تر لاسه کړ</w:t>
      </w:r>
      <w:r w:rsidR="009A001F" w:rsidRPr="00886B2A">
        <w:rPr>
          <w:rFonts w:asciiTheme="majorHAnsi" w:hAnsiTheme="majorHAnsi" w:cstheme="majorHAnsi"/>
          <w:rtl/>
          <w:lang w:bidi="ps-AF"/>
        </w:rPr>
        <w:t>ې دي</w:t>
      </w:r>
      <w:r w:rsidR="00666777" w:rsidRPr="00886B2A">
        <w:rPr>
          <w:rFonts w:asciiTheme="majorHAnsi" w:hAnsiTheme="majorHAnsi" w:cstheme="majorHAnsi"/>
          <w:rtl/>
          <w:lang w:bidi="ps-AF"/>
        </w:rPr>
        <w:t>؟</w:t>
      </w:r>
    </w:p>
    <w:p w14:paraId="1467ACF2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8628080" w14:textId="1C5F04B0" w:rsidR="00252729" w:rsidRPr="00886B2A" w:rsidRDefault="009A001F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="00252729" w:rsidRPr="00886B2A">
        <w:rPr>
          <w:rFonts w:asciiTheme="majorHAnsi" w:hAnsiTheme="majorHAnsi" w:cstheme="majorHAnsi"/>
        </w:rPr>
        <w:t xml:space="preserve"> </w:t>
      </w:r>
      <w:r w:rsidR="00345F26">
        <w:rPr>
          <w:rFonts w:asciiTheme="majorHAnsi" w:eastAsia="Wingdings-Regular" w:hAnsiTheme="majorHAnsi" w:cstheme="majorHAnsi"/>
        </w:rPr>
        <w:sym w:font="Symbol" w:char="F0B7"/>
      </w:r>
      <w:r w:rsidR="00666777" w:rsidRPr="00886B2A">
        <w:rPr>
          <w:rFonts w:asciiTheme="majorHAnsi" w:hAnsiTheme="majorHAnsi" w:cstheme="majorHAnsi"/>
          <w:rtl/>
          <w:lang w:bidi="ps-AF"/>
        </w:rPr>
        <w:t>همېشه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345F26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>ډېری وختونه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345F26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>کله نا کله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345F26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>کم وختونه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345F26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25E89E5F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8105D41" w14:textId="0C09B6E4" w:rsidR="00252729" w:rsidRPr="00886B2A" w:rsidRDefault="006A178B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9A001F" w:rsidRPr="00886B2A">
        <w:rPr>
          <w:rFonts w:asciiTheme="majorHAnsi" w:hAnsiTheme="majorHAnsi" w:cstheme="majorHAnsi"/>
          <w:rtl/>
          <w:lang w:bidi="ps-AF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>ایا د یو تعداد فعالیتونو تر کړنې پوري محدود شوې یاست؟</w:t>
      </w:r>
    </w:p>
    <w:p w14:paraId="56D67009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35F6CEC" w14:textId="1151792F" w:rsidR="009A001F" w:rsidRPr="00886B2A" w:rsidRDefault="009A001F" w:rsidP="009A001F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052D59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hAnsiTheme="majorHAnsi" w:cstheme="majorHAnsi"/>
          <w:rtl/>
          <w:lang w:bidi="ps-AF"/>
        </w:rPr>
        <w:t>همېشه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052D59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ډېری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052D59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کله نا کله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052D59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کم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052D59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1D1DF536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154E81E" w14:textId="0F907B62" w:rsidR="00252729" w:rsidRPr="00886B2A" w:rsidRDefault="00666777" w:rsidP="00794C3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د تېرو ۴ اوونېو په اوږدو کې، او ستاسې د عاطفې حالت </w:t>
      </w:r>
      <w:r w:rsidR="009A001F" w:rsidRPr="00886B2A">
        <w:rPr>
          <w:rFonts w:asciiTheme="majorHAnsi" w:hAnsiTheme="majorHAnsi" w:cstheme="majorHAnsi"/>
          <w:rtl/>
          <w:lang w:bidi="ps-AF"/>
        </w:rPr>
        <w:t>له</w:t>
      </w:r>
      <w:r w:rsidRPr="00886B2A">
        <w:rPr>
          <w:rFonts w:asciiTheme="majorHAnsi" w:hAnsiTheme="majorHAnsi" w:cstheme="majorHAnsi"/>
          <w:rtl/>
          <w:lang w:bidi="ps-AF"/>
        </w:rPr>
        <w:t xml:space="preserve"> خاطر</w:t>
      </w:r>
      <w:r w:rsidR="009A001F" w:rsidRPr="00886B2A">
        <w:rPr>
          <w:rFonts w:asciiTheme="majorHAnsi" w:hAnsiTheme="majorHAnsi" w:cstheme="majorHAnsi"/>
          <w:rtl/>
          <w:lang w:bidi="ps-AF"/>
        </w:rPr>
        <w:t>ه</w:t>
      </w:r>
      <w:r w:rsidRPr="00886B2A">
        <w:rPr>
          <w:rFonts w:asciiTheme="majorHAnsi" w:hAnsiTheme="majorHAnsi" w:cstheme="majorHAnsi"/>
          <w:rtl/>
          <w:lang w:bidi="ps-AF"/>
        </w:rPr>
        <w:t xml:space="preserve"> (لکه خفګان کول، وارخطا کېدل، یا هم مایوسیت):</w:t>
      </w:r>
    </w:p>
    <w:p w14:paraId="51599606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4DD36D3" w14:textId="23E8E56E" w:rsidR="00252729" w:rsidRPr="00886B2A" w:rsidRDefault="005722BE" w:rsidP="009A001F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9A001F" w:rsidRPr="00886B2A">
        <w:rPr>
          <w:rFonts w:asciiTheme="majorHAnsi" w:hAnsiTheme="majorHAnsi" w:cstheme="majorHAnsi"/>
          <w:rtl/>
          <w:lang w:bidi="ps-AF"/>
        </w:rPr>
        <w:t xml:space="preserve"> ایا تر هغه چې تاسې یې غوښتنه درلوده، لږ څه مو تر لاسه کړې دي؟</w:t>
      </w:r>
    </w:p>
    <w:p w14:paraId="658D23E7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ECE609F" w14:textId="09D5B9FB" w:rsidR="009A001F" w:rsidRPr="00886B2A" w:rsidRDefault="009A001F" w:rsidP="009A001F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B31162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hAnsiTheme="majorHAnsi" w:cstheme="majorHAnsi"/>
          <w:rtl/>
          <w:lang w:bidi="ps-AF"/>
        </w:rPr>
        <w:t>همېشه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B31162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ډېری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B31162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کله نا کله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B31162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کم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B31162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147A05FA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844044A" w14:textId="027DDFF7" w:rsidR="00252729" w:rsidRPr="00886B2A" w:rsidRDefault="0018619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9A001F" w:rsidRPr="00886B2A">
        <w:rPr>
          <w:rFonts w:asciiTheme="majorHAnsi" w:hAnsiTheme="majorHAnsi" w:cstheme="majorHAnsi"/>
          <w:rtl/>
          <w:lang w:bidi="ps-AF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 xml:space="preserve">ایا تاسې د معمول په څېر د پاملرنې او هڅو سره سره د هغو کارونو په سرته رسولو کې، چې باید سرته مو رسولي وای له ستونزو سره مخ شوې یاست؟ </w:t>
      </w:r>
    </w:p>
    <w:p w14:paraId="546554C3" w14:textId="77777777" w:rsidR="00252729" w:rsidRPr="00886B2A" w:rsidRDefault="002527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4D7AC96" w14:textId="2852EC4D" w:rsidR="009A001F" w:rsidRPr="00886B2A" w:rsidRDefault="009A001F" w:rsidP="009A001F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rtl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hAnsiTheme="majorHAnsi" w:cstheme="majorHAnsi"/>
          <w:rtl/>
          <w:lang w:bidi="ps-AF"/>
        </w:rPr>
        <w:t>همېشه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ډېری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کله نا کله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کم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39E96B89" w14:textId="77777777" w:rsidR="00F43ECA" w:rsidRPr="00886B2A" w:rsidRDefault="00F43ECA" w:rsidP="00F43ECA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</w:p>
    <w:p w14:paraId="773E1C6A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4D50007" w14:textId="59171163" w:rsidR="00252729" w:rsidRPr="00886B2A" w:rsidRDefault="00252729" w:rsidP="00794C3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 w:rsidRPr="00886B2A">
        <w:rPr>
          <w:rFonts w:asciiTheme="majorHAnsi" w:hAnsiTheme="majorHAnsi" w:cstheme="majorHAnsi"/>
        </w:rPr>
        <w:t xml:space="preserve"> </w:t>
      </w:r>
      <w:r w:rsidR="00666777" w:rsidRPr="00886B2A">
        <w:rPr>
          <w:rFonts w:asciiTheme="majorHAnsi" w:hAnsiTheme="majorHAnsi" w:cstheme="majorHAnsi"/>
          <w:rtl/>
          <w:lang w:bidi="ps-AF"/>
        </w:rPr>
        <w:t>ستاسې فزیکي دردون</w:t>
      </w:r>
      <w:r w:rsidR="009B6827" w:rsidRPr="00886B2A">
        <w:rPr>
          <w:rFonts w:asciiTheme="majorHAnsi" w:hAnsiTheme="majorHAnsi" w:cstheme="majorHAnsi"/>
          <w:rtl/>
          <w:lang w:bidi="ps-AF"/>
        </w:rPr>
        <w:t>ه</w:t>
      </w:r>
      <w:r w:rsidR="00666777" w:rsidRPr="00886B2A">
        <w:rPr>
          <w:rFonts w:asciiTheme="majorHAnsi" w:hAnsiTheme="majorHAnsi" w:cstheme="majorHAnsi"/>
          <w:rtl/>
          <w:lang w:bidi="ps-AF"/>
        </w:rPr>
        <w:t xml:space="preserve"> د تیرو ۴ اوونیو په اوږدو کې تر کومې کچې پوري ستاسې د فعالیتونو یا هم د کور </w:t>
      </w:r>
      <w:r w:rsidR="009B6827" w:rsidRPr="00886B2A">
        <w:rPr>
          <w:rFonts w:asciiTheme="majorHAnsi" w:hAnsiTheme="majorHAnsi" w:cstheme="majorHAnsi"/>
          <w:rtl/>
          <w:lang w:bidi="ps-AF"/>
        </w:rPr>
        <w:t>په کارونو کې د محدودیت سبب شوي دي؟</w:t>
      </w:r>
    </w:p>
    <w:p w14:paraId="1A6EC737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HAnsi" w:hAnsiTheme="majorHAnsi" w:cstheme="majorHAnsi"/>
        </w:rPr>
      </w:pPr>
    </w:p>
    <w:p w14:paraId="26DD4513" w14:textId="341D93F4" w:rsidR="00252729" w:rsidRPr="00886B2A" w:rsidRDefault="009A001F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rtl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 xml:space="preserve">۱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>هیڅ نه دي شوي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>څه نا څه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>په متناسبه اندازه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>ډېر زیات</w:t>
      </w:r>
      <w:r w:rsidR="00252729"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E918F0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="00252729" w:rsidRPr="00886B2A">
        <w:rPr>
          <w:rFonts w:asciiTheme="majorHAnsi" w:hAnsiTheme="majorHAnsi" w:cstheme="majorHAnsi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>تر حد زیات</w:t>
      </w:r>
    </w:p>
    <w:p w14:paraId="0B19BBEB" w14:textId="77777777" w:rsidR="00F43ECA" w:rsidRPr="00886B2A" w:rsidRDefault="00F43ECA" w:rsidP="00F43ECA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</w:p>
    <w:p w14:paraId="11AFB74E" w14:textId="2CC472B5" w:rsidR="00252729" w:rsidRPr="00886B2A" w:rsidRDefault="00252729" w:rsidP="00794C3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 w:rsidRPr="00886B2A">
        <w:rPr>
          <w:rFonts w:asciiTheme="majorHAnsi" w:hAnsiTheme="majorHAnsi" w:cstheme="majorHAnsi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 xml:space="preserve">دا لاندي پوښتنې په دې اړه دي، </w:t>
      </w:r>
      <w:r w:rsidR="009A001F" w:rsidRPr="00886B2A">
        <w:rPr>
          <w:rFonts w:asciiTheme="majorHAnsi" w:hAnsiTheme="majorHAnsi" w:cstheme="majorHAnsi"/>
          <w:rtl/>
          <w:lang w:bidi="ps-AF"/>
        </w:rPr>
        <w:t>څو</w:t>
      </w:r>
      <w:r w:rsidR="009B6827" w:rsidRPr="00886B2A">
        <w:rPr>
          <w:rFonts w:asciiTheme="majorHAnsi" w:hAnsiTheme="majorHAnsi" w:cstheme="majorHAnsi"/>
          <w:rtl/>
          <w:lang w:bidi="ps-AF"/>
        </w:rPr>
        <w:t xml:space="preserve"> تاسې د تیرو ۴ اوونیو په اوږدو کې </w:t>
      </w:r>
      <w:r w:rsidR="009A001F" w:rsidRPr="00886B2A">
        <w:rPr>
          <w:rFonts w:asciiTheme="majorHAnsi" w:hAnsiTheme="majorHAnsi" w:cstheme="majorHAnsi"/>
          <w:rtl/>
          <w:lang w:bidi="ps-AF"/>
        </w:rPr>
        <w:t>د خپل احساس په اړه راته ووایاست</w:t>
      </w:r>
      <w:r w:rsidR="009B6827" w:rsidRPr="00886B2A">
        <w:rPr>
          <w:rFonts w:asciiTheme="majorHAnsi" w:hAnsiTheme="majorHAnsi" w:cstheme="majorHAnsi"/>
          <w:rtl/>
          <w:lang w:bidi="ps-AF"/>
        </w:rPr>
        <w:t xml:space="preserve">.‌ د هرې پوښتنې لپاره تاسې ته مناسب ښکارېدونکی ځواب په ګوته کړئ. </w:t>
      </w:r>
    </w:p>
    <w:p w14:paraId="1D17F72A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HAnsi" w:hAnsiTheme="majorHAnsi" w:cstheme="majorHAnsi"/>
        </w:rPr>
      </w:pPr>
    </w:p>
    <w:p w14:paraId="3B71D934" w14:textId="3D1E696B" w:rsidR="00252729" w:rsidRPr="00886B2A" w:rsidRDefault="00E918F0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9B6827" w:rsidRPr="00886B2A">
        <w:rPr>
          <w:rFonts w:asciiTheme="majorHAnsi" w:hAnsiTheme="majorHAnsi" w:cstheme="majorHAnsi"/>
          <w:rtl/>
          <w:lang w:bidi="ps-AF"/>
        </w:rPr>
        <w:t xml:space="preserve"> </w:t>
      </w:r>
      <w:r w:rsidR="002267B7" w:rsidRPr="00886B2A">
        <w:rPr>
          <w:rFonts w:asciiTheme="majorHAnsi" w:hAnsiTheme="majorHAnsi" w:cstheme="majorHAnsi"/>
          <w:rtl/>
          <w:lang w:bidi="ps-AF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>ایا داسې کم وخت هم و،‌ چې تاسې پکښې د ارامش او راحت احساس کړی وي؟</w:t>
      </w:r>
    </w:p>
    <w:p w14:paraId="19A67CA8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C3ADDAD" w14:textId="5C090A77" w:rsidR="009A001F" w:rsidRPr="00886B2A" w:rsidRDefault="009A001F" w:rsidP="009A001F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E4431D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hAnsiTheme="majorHAnsi" w:cstheme="majorHAnsi"/>
          <w:rtl/>
          <w:lang w:bidi="ps-AF"/>
        </w:rPr>
        <w:t>همېشه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E4431D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ډېری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E4431D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کله نا کله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E4431D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کم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E4431D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27A85170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F48EC28" w14:textId="66D5C77F" w:rsidR="00252729" w:rsidRPr="00886B2A" w:rsidRDefault="00B77829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2267B7" w:rsidRPr="00886B2A">
        <w:rPr>
          <w:rFonts w:asciiTheme="majorHAnsi" w:hAnsiTheme="majorHAnsi" w:cstheme="majorHAnsi"/>
          <w:rtl/>
          <w:lang w:bidi="ps-AF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 xml:space="preserve">ایا داسې کم وخت </w:t>
      </w:r>
      <w:r w:rsidR="002267B7" w:rsidRPr="00886B2A">
        <w:rPr>
          <w:rFonts w:asciiTheme="majorHAnsi" w:hAnsiTheme="majorHAnsi" w:cstheme="majorHAnsi"/>
          <w:rtl/>
          <w:lang w:bidi="ps-AF"/>
        </w:rPr>
        <w:t>هم و</w:t>
      </w:r>
      <w:r w:rsidR="009B6827" w:rsidRPr="00886B2A">
        <w:rPr>
          <w:rFonts w:asciiTheme="majorHAnsi" w:hAnsiTheme="majorHAnsi" w:cstheme="majorHAnsi"/>
          <w:rtl/>
          <w:lang w:bidi="ps-AF"/>
        </w:rPr>
        <w:t>، چې تاسې پکښې د پوره انرژۍ درلودلو احساس کړی وي؟</w:t>
      </w:r>
    </w:p>
    <w:p w14:paraId="2B98BCC2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D05EB0D" w14:textId="38669A97" w:rsidR="002267B7" w:rsidRPr="00886B2A" w:rsidRDefault="002267B7" w:rsidP="002267B7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01579F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hAnsiTheme="majorHAnsi" w:cstheme="majorHAnsi"/>
          <w:rtl/>
          <w:lang w:bidi="ps-AF"/>
        </w:rPr>
        <w:t>همېشه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01579F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ډېری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01579F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کله نا کله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01579F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کم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01579F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7252E145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0990A87" w14:textId="29902B8C" w:rsidR="00252729" w:rsidRPr="00886B2A" w:rsidRDefault="00EB53DE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>
        <w:rPr>
          <w:rFonts w:asciiTheme="majorHAnsi" w:hAnsiTheme="majorHAnsi" w:cstheme="majorHAnsi"/>
        </w:rPr>
        <w:t>-</w:t>
      </w:r>
      <w:r w:rsidR="009B6827" w:rsidRPr="00886B2A">
        <w:rPr>
          <w:rFonts w:asciiTheme="majorHAnsi" w:hAnsiTheme="majorHAnsi" w:cstheme="majorHAnsi"/>
          <w:rtl/>
          <w:lang w:bidi="ps-AF"/>
        </w:rPr>
        <w:t>ایا داسې</w:t>
      </w:r>
      <w:r w:rsidR="002267B7" w:rsidRPr="00886B2A">
        <w:rPr>
          <w:rFonts w:asciiTheme="majorHAnsi" w:hAnsiTheme="majorHAnsi" w:cstheme="majorHAnsi"/>
          <w:rtl/>
          <w:lang w:bidi="ps-AF"/>
        </w:rPr>
        <w:t xml:space="preserve"> کم وخت هم و</w:t>
      </w:r>
      <w:r w:rsidR="009B6827" w:rsidRPr="00886B2A">
        <w:rPr>
          <w:rFonts w:asciiTheme="majorHAnsi" w:hAnsiTheme="majorHAnsi" w:cstheme="majorHAnsi"/>
          <w:rtl/>
          <w:lang w:bidi="ps-AF"/>
        </w:rPr>
        <w:t>، چې تاسې پکښي د خفګان او مایوسۍ احساس کړی وي؟</w:t>
      </w:r>
    </w:p>
    <w:p w14:paraId="3A35BDA0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89DD51A" w14:textId="1273E582" w:rsidR="002267B7" w:rsidRPr="00886B2A" w:rsidRDefault="002267B7" w:rsidP="002267B7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hAnsiTheme="majorHAnsi" w:cstheme="majorHAnsi"/>
          <w:rtl/>
          <w:lang w:bidi="ps-AF"/>
        </w:rPr>
        <w:t>همېشه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ډېری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کله نا کله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کم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53681859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B7AFA27" w14:textId="1617F630" w:rsidR="00252729" w:rsidRPr="00886B2A" w:rsidRDefault="00252729" w:rsidP="00794C3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  <w:r w:rsidRPr="00886B2A">
        <w:rPr>
          <w:rFonts w:asciiTheme="majorHAnsi" w:hAnsiTheme="majorHAnsi" w:cstheme="majorHAnsi"/>
        </w:rPr>
        <w:t xml:space="preserve"> </w:t>
      </w:r>
      <w:r w:rsidR="009B6827" w:rsidRPr="00886B2A">
        <w:rPr>
          <w:rFonts w:asciiTheme="majorHAnsi" w:hAnsiTheme="majorHAnsi" w:cstheme="majorHAnsi"/>
          <w:rtl/>
          <w:lang w:bidi="ps-AF"/>
        </w:rPr>
        <w:t xml:space="preserve">ایا د تیرو ۴ اوونیو په ترڅ کې داسې کم وخت </w:t>
      </w:r>
      <w:r w:rsidR="002267B7" w:rsidRPr="00886B2A">
        <w:rPr>
          <w:rFonts w:asciiTheme="majorHAnsi" w:hAnsiTheme="majorHAnsi" w:cstheme="majorHAnsi"/>
          <w:rtl/>
          <w:lang w:bidi="ps-AF"/>
        </w:rPr>
        <w:t xml:space="preserve">هم </w:t>
      </w:r>
      <w:r w:rsidR="009B6827" w:rsidRPr="00886B2A">
        <w:rPr>
          <w:rFonts w:asciiTheme="majorHAnsi" w:hAnsiTheme="majorHAnsi" w:cstheme="majorHAnsi"/>
          <w:rtl/>
          <w:lang w:bidi="ps-AF"/>
        </w:rPr>
        <w:t xml:space="preserve">راغلی دی، چې ستاسې فزیکي یا روحیې روغتیايي حالت ستاسې د ټولنیز ژوند د بدلون سبب شوی وي او ستاسې له کورنۍ، ستاسې له ملګرو، او په تاسې پوري د نورو اړوندو کسانو سره یې ستاسې اړیکي زیانمنې کړي وي؟ </w:t>
      </w:r>
    </w:p>
    <w:p w14:paraId="17DB929F" w14:textId="77777777" w:rsidR="00130048" w:rsidRPr="00886B2A" w:rsidRDefault="00130048" w:rsidP="00794C32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950D56F" w14:textId="719CBCB4" w:rsidR="002267B7" w:rsidRPr="00886B2A" w:rsidRDefault="002267B7" w:rsidP="002267B7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theme="majorHAnsi"/>
          <w:lang w:bidi="ps-AF"/>
        </w:rPr>
      </w:pPr>
      <w:r w:rsidRPr="00886B2A">
        <w:rPr>
          <w:rFonts w:asciiTheme="majorHAnsi" w:hAnsiTheme="majorHAnsi" w:cstheme="majorHAnsi"/>
          <w:rtl/>
          <w:lang w:bidi="ps-AF"/>
        </w:rPr>
        <w:t>۱</w:t>
      </w:r>
      <w:r w:rsidRPr="00886B2A">
        <w:rPr>
          <w:rFonts w:asciiTheme="majorHAnsi" w:hAnsiTheme="majorHAnsi" w:cstheme="majorHAnsi"/>
        </w:rPr>
        <w:t xml:space="preserve">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hAnsiTheme="majorHAnsi" w:cstheme="majorHAnsi"/>
          <w:rtl/>
          <w:lang w:bidi="ps-AF"/>
        </w:rPr>
        <w:t>همېشه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۲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eastAsia="Wingdings-Regular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ډېری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۳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کله نا کله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۴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کم وختونه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 xml:space="preserve">۵ </w:t>
      </w:r>
      <w:r w:rsidR="00740224">
        <w:rPr>
          <w:rFonts w:asciiTheme="majorHAnsi" w:eastAsia="Wingdings-Regular" w:hAnsiTheme="majorHAnsi" w:cstheme="majorHAnsi"/>
        </w:rPr>
        <w:sym w:font="Symbol" w:char="F0B7"/>
      </w:r>
      <w:r w:rsidRPr="00886B2A">
        <w:rPr>
          <w:rFonts w:asciiTheme="majorHAnsi" w:eastAsia="Wingdings-Regular" w:hAnsiTheme="majorHAnsi" w:cstheme="majorHAnsi"/>
          <w:rtl/>
          <w:lang w:bidi="ps-AF"/>
        </w:rPr>
        <w:t xml:space="preserve"> </w:t>
      </w:r>
      <w:r w:rsidRPr="00886B2A">
        <w:rPr>
          <w:rFonts w:asciiTheme="majorHAnsi" w:hAnsiTheme="majorHAnsi" w:cstheme="majorHAnsi"/>
        </w:rPr>
        <w:t xml:space="preserve"> </w:t>
      </w:r>
      <w:r w:rsidRPr="00886B2A">
        <w:rPr>
          <w:rFonts w:asciiTheme="majorHAnsi" w:hAnsiTheme="majorHAnsi" w:cstheme="majorHAnsi"/>
          <w:rtl/>
          <w:lang w:bidi="ps-AF"/>
        </w:rPr>
        <w:t>هیڅ کله نه</w:t>
      </w:r>
    </w:p>
    <w:p w14:paraId="5D94992E" w14:textId="304C471C" w:rsidR="009C716A" w:rsidRPr="00886B2A" w:rsidRDefault="009C716A" w:rsidP="002267B7">
      <w:pPr>
        <w:bidi/>
        <w:rPr>
          <w:rFonts w:asciiTheme="majorHAnsi" w:hAnsiTheme="majorHAnsi" w:cstheme="majorHAnsi"/>
          <w:lang w:bidi="ps-AF"/>
        </w:rPr>
      </w:pPr>
    </w:p>
    <w:sectPr w:rsidR="009C716A" w:rsidRPr="0088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46"/>
    <w:multiLevelType w:val="hybridMultilevel"/>
    <w:tmpl w:val="B60C9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6432"/>
    <w:multiLevelType w:val="hybridMultilevel"/>
    <w:tmpl w:val="73064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9"/>
    <w:rsid w:val="0001579F"/>
    <w:rsid w:val="00052D59"/>
    <w:rsid w:val="00130048"/>
    <w:rsid w:val="001511D9"/>
    <w:rsid w:val="00186199"/>
    <w:rsid w:val="002267B7"/>
    <w:rsid w:val="00250A4F"/>
    <w:rsid w:val="00252729"/>
    <w:rsid w:val="00253688"/>
    <w:rsid w:val="002E3492"/>
    <w:rsid w:val="00345F26"/>
    <w:rsid w:val="00352468"/>
    <w:rsid w:val="004152EB"/>
    <w:rsid w:val="00445E53"/>
    <w:rsid w:val="004535D2"/>
    <w:rsid w:val="004E0FE7"/>
    <w:rsid w:val="005722BE"/>
    <w:rsid w:val="00666777"/>
    <w:rsid w:val="006A178B"/>
    <w:rsid w:val="00740224"/>
    <w:rsid w:val="00794C32"/>
    <w:rsid w:val="00886B2A"/>
    <w:rsid w:val="008B5CEA"/>
    <w:rsid w:val="009A001F"/>
    <w:rsid w:val="009B6827"/>
    <w:rsid w:val="009C716A"/>
    <w:rsid w:val="00B31162"/>
    <w:rsid w:val="00B77829"/>
    <w:rsid w:val="00CA599E"/>
    <w:rsid w:val="00D37D85"/>
    <w:rsid w:val="00D63F55"/>
    <w:rsid w:val="00E4431D"/>
    <w:rsid w:val="00E918F0"/>
    <w:rsid w:val="00EB09A4"/>
    <w:rsid w:val="00EB53DE"/>
    <w:rsid w:val="00F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772E"/>
  <w15:docId w15:val="{61406643-CC48-4368-B505-437F9241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729"/>
    <w:pPr>
      <w:ind w:left="720"/>
      <w:contextualSpacing/>
    </w:pPr>
  </w:style>
  <w:style w:type="character" w:customStyle="1" w:styleId="nntooltips-link1">
    <w:name w:val="nn_tooltips-link1"/>
    <w:basedOn w:val="Policepardfaut"/>
    <w:rsid w:val="0013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 Montpellier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JUSTET STEPHANIE</dc:creator>
  <cp:lastModifiedBy>SAGNAT ADELINE</cp:lastModifiedBy>
  <cp:revision>2</cp:revision>
  <cp:lastPrinted>2023-03-29T07:47:00Z</cp:lastPrinted>
  <dcterms:created xsi:type="dcterms:W3CDTF">2023-11-14T15:01:00Z</dcterms:created>
  <dcterms:modified xsi:type="dcterms:W3CDTF">2023-11-14T15:01:00Z</dcterms:modified>
</cp:coreProperties>
</file>